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2023年第一期《医院院内供应链服务（SPD）项目管理》特训营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</w:rPr>
        <w:t>——培训报名表</w:t>
      </w: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675"/>
        <w:gridCol w:w="1396"/>
        <w:gridCol w:w="730"/>
        <w:gridCol w:w="1843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0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单位名称</w:t>
            </w:r>
          </w:p>
        </w:tc>
        <w:tc>
          <w:tcPr>
            <w:tcW w:w="8431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0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单位地址</w:t>
            </w:r>
          </w:p>
        </w:tc>
        <w:tc>
          <w:tcPr>
            <w:tcW w:w="8431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手机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办公电话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座机</w:t>
            </w:r>
          </w:p>
        </w:tc>
        <w:tc>
          <w:tcPr>
            <w:tcW w:w="27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87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87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87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  <w:jc w:val="center"/>
        </w:trPr>
        <w:tc>
          <w:tcPr>
            <w:tcW w:w="9721" w:type="dxa"/>
            <w:gridSpan w:val="6"/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参会人数合计：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人， 费用合计人民币：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元</w:t>
            </w:r>
          </w:p>
          <w:p>
            <w:pPr>
              <w:widowControl/>
              <w:spacing w:line="420" w:lineRule="exact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会务费缴纳标准：</w:t>
            </w:r>
          </w:p>
          <w:tbl>
            <w:tblPr>
              <w:tblStyle w:val="7"/>
              <w:tblW w:w="960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38"/>
              <w:gridCol w:w="2693"/>
              <w:gridCol w:w="467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38" w:type="dxa"/>
                </w:tcPr>
                <w:p>
                  <w:pPr>
                    <w:widowControl/>
                    <w:spacing w:line="420" w:lineRule="exact"/>
                    <w:rPr>
                      <w:rFonts w:ascii="仿宋" w:hAnsi="仿宋" w:eastAsia="仿宋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widowControl/>
                    <w:spacing w:line="420" w:lineRule="exact"/>
                    <w:rPr>
                      <w:rFonts w:ascii="仿宋" w:hAnsi="仿宋" w:eastAsia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</w:rPr>
                    <w:t>类型</w:t>
                  </w:r>
                </w:p>
              </w:tc>
              <w:tc>
                <w:tcPr>
                  <w:tcW w:w="2693" w:type="dxa"/>
                </w:tcPr>
                <w:p>
                  <w:pPr>
                    <w:widowControl/>
                    <w:spacing w:line="420" w:lineRule="exact"/>
                    <w:rPr>
                      <w:rFonts w:ascii="仿宋" w:hAnsi="仿宋" w:eastAsia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</w:rPr>
                    <w:t>1-2人</w:t>
                  </w:r>
                </w:p>
                <w:p>
                  <w:pPr>
                    <w:widowControl/>
                    <w:spacing w:line="420" w:lineRule="exact"/>
                    <w:rPr>
                      <w:rFonts w:ascii="仿宋" w:hAnsi="仿宋" w:eastAsia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</w:rPr>
                    <w:t>标准价</w:t>
                  </w:r>
                </w:p>
              </w:tc>
              <w:tc>
                <w:tcPr>
                  <w:tcW w:w="4678" w:type="dxa"/>
                </w:tcPr>
                <w:p>
                  <w:pPr>
                    <w:widowControl/>
                    <w:spacing w:line="420" w:lineRule="exact"/>
                    <w:rPr>
                      <w:rFonts w:ascii="仿宋" w:hAnsi="仿宋" w:eastAsia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</w:rPr>
                    <w:t>3人及以上</w:t>
                  </w:r>
                </w:p>
                <w:p>
                  <w:pPr>
                    <w:widowControl/>
                    <w:spacing w:line="420" w:lineRule="exact"/>
                    <w:rPr>
                      <w:rFonts w:ascii="仿宋" w:hAnsi="仿宋" w:eastAsia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</w:rPr>
                    <w:t>团购价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2238" w:type="dxa"/>
                </w:tcPr>
                <w:p>
                  <w:pPr>
                    <w:widowControl/>
                    <w:spacing w:line="420" w:lineRule="exact"/>
                    <w:rPr>
                      <w:rFonts w:ascii="仿宋" w:hAnsi="仿宋" w:eastAsia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</w:rPr>
                    <w:t>非会员</w:t>
                  </w:r>
                </w:p>
              </w:tc>
              <w:tc>
                <w:tcPr>
                  <w:tcW w:w="2693" w:type="dxa"/>
                </w:tcPr>
                <w:p>
                  <w:r>
                    <w:rPr>
                      <w:rFonts w:hint="eastAsia"/>
                    </w:rPr>
                    <w:t>6000元/人</w:t>
                  </w:r>
                </w:p>
              </w:tc>
              <w:tc>
                <w:tcPr>
                  <w:tcW w:w="4678" w:type="dxa"/>
                </w:tcPr>
                <w:p>
                  <w:r>
                    <w:rPr>
                      <w:rFonts w:hint="eastAsia"/>
                    </w:rPr>
                    <w:t>5000元/人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7" w:hRule="atLeast"/>
              </w:trPr>
              <w:tc>
                <w:tcPr>
                  <w:tcW w:w="2238" w:type="dxa"/>
                </w:tcPr>
                <w:p>
                  <w:pPr>
                    <w:widowControl/>
                    <w:spacing w:line="420" w:lineRule="exact"/>
                    <w:rPr>
                      <w:rFonts w:ascii="仿宋" w:hAnsi="仿宋" w:eastAsia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2"/>
                      <w:szCs w:val="22"/>
                    </w:rPr>
                    <w:t>会员</w:t>
                  </w:r>
                </w:p>
              </w:tc>
              <w:tc>
                <w:tcPr>
                  <w:tcW w:w="2693" w:type="dxa"/>
                </w:tcPr>
                <w:p>
                  <w:r>
                    <w:rPr>
                      <w:rFonts w:hint="eastAsia"/>
                    </w:rPr>
                    <w:t>4800元/人</w:t>
                  </w:r>
                </w:p>
              </w:tc>
              <w:tc>
                <w:tcPr>
                  <w:tcW w:w="4678" w:type="dxa"/>
                </w:tcPr>
                <w:p>
                  <w:r>
                    <w:rPr>
                      <w:rFonts w:hint="eastAsia"/>
                    </w:rPr>
                    <w:t>4000元/人</w:t>
                  </w:r>
                </w:p>
              </w:tc>
            </w:tr>
          </w:tbl>
          <w:p>
            <w:pPr>
              <w:widowControl/>
              <w:spacing w:line="420" w:lineRule="exac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本次培训您想重点了解哪些方面内容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（每位学员必填）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：</w:t>
            </w:r>
          </w:p>
          <w:p>
            <w:pPr>
              <w:widowControl/>
              <w:spacing w:line="420" w:lineRule="exac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9721" w:type="dxa"/>
            <w:gridSpan w:val="6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费用缴纳帐户</w:t>
            </w:r>
          </w:p>
          <w:p>
            <w:pPr>
              <w:spacing w:line="420" w:lineRule="exact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单位名称：中物企联（北京）供应链管理有限公司</w:t>
            </w:r>
          </w:p>
          <w:p>
            <w:pPr>
              <w:spacing w:line="420" w:lineRule="exact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纳税人识别号：91110108556859240B</w:t>
            </w:r>
          </w:p>
          <w:p>
            <w:pPr>
              <w:spacing w:line="420" w:lineRule="exact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注册地址：北京市丰台区丽泽路16号院2号楼11层1106</w:t>
            </w:r>
          </w:p>
          <w:p>
            <w:pPr>
              <w:spacing w:line="420" w:lineRule="exact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电话：010--83775831</w:t>
            </w:r>
          </w:p>
          <w:p>
            <w:pPr>
              <w:spacing w:line="420" w:lineRule="exact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开户行名称：中国工商银行股份有限公司北京西四环支行</w:t>
            </w:r>
          </w:p>
          <w:p>
            <w:pPr>
              <w:spacing w:line="420" w:lineRule="exac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银行账号：0200207709200019809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6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组委会</w:t>
            </w:r>
          </w:p>
        </w:tc>
        <w:tc>
          <w:tcPr>
            <w:tcW w:w="5360" w:type="dxa"/>
            <w:gridSpan w:val="3"/>
            <w:vMerge w:val="restart"/>
            <w:vAlign w:val="center"/>
          </w:tcPr>
          <w:p>
            <w:pPr>
              <w:spacing w:line="500" w:lineRule="exact"/>
              <w:rPr>
                <w:rFonts w:ascii="仿宋" w:hAnsi="仿宋" w:eastAsia="仿宋" w:cs="宋体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企业名称：</w:t>
            </w:r>
          </w:p>
          <w:p>
            <w:pPr>
              <w:spacing w:line="500" w:lineRule="exac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  <w:jc w:val="center"/>
        </w:trPr>
        <w:tc>
          <w:tcPr>
            <w:tcW w:w="4361" w:type="dxa"/>
            <w:gridSpan w:val="3"/>
            <w:vMerge w:val="restart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"mailto:lyl@lenglian.org.cn"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联系人：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电  话：</w:t>
            </w:r>
          </w:p>
          <w:p>
            <w:pPr>
              <w:spacing w:line="460" w:lineRule="exac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邮  箱： </w:t>
            </w:r>
          </w:p>
        </w:tc>
        <w:tc>
          <w:tcPr>
            <w:tcW w:w="5360" w:type="dxa"/>
            <w:gridSpan w:val="3"/>
            <w:vMerge w:val="continue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  <w:jc w:val="center"/>
        </w:trPr>
        <w:tc>
          <w:tcPr>
            <w:tcW w:w="4361" w:type="dxa"/>
            <w:gridSpan w:val="3"/>
            <w:vMerge w:val="continue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5360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经办人：      </w:t>
            </w:r>
          </w:p>
          <w:p>
            <w:pPr>
              <w:spacing w:line="500" w:lineRule="exac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手机：</w:t>
            </w:r>
          </w:p>
        </w:tc>
      </w:tr>
    </w:tbl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协会为增值税一般纳税人开具增值税专用发票，需要提供以下资料：</w:t>
      </w:r>
    </w:p>
    <w:p>
      <w:pPr>
        <w:numPr>
          <w:ilvl w:val="0"/>
          <w:numId w:val="1"/>
        </w:numPr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增值税专用发票开票信息采集表；</w:t>
      </w:r>
    </w:p>
    <w:tbl>
      <w:tblPr>
        <w:tblStyle w:val="7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1" w:hRule="atLeast"/>
        </w:trPr>
        <w:tc>
          <w:tcPr>
            <w:tcW w:w="934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开票信息采集表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发票抬头：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税号：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地址：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开户行：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银行账号：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发票费用内容</w:t>
            </w:r>
            <w:r>
              <w:rPr>
                <w:rFonts w:hint="eastAsia" w:ascii="宋体" w:hAnsi="宋体" w:cs="宋体"/>
                <w:sz w:val="18"/>
                <w:szCs w:val="18"/>
              </w:rPr>
              <w:t>仅限开：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会议费  </w:t>
            </w:r>
            <w:r>
              <w:rPr>
                <w:rFonts w:hint="eastAsia" w:ascii="宋体" w:hAnsi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会务费（培训前汇款，公对公汇款）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邮寄地址、收件人、电话：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  <w:sz w:val="18"/>
          <w:szCs w:val="18"/>
        </w:rPr>
      </w:pPr>
    </w:p>
    <w:p>
      <w:pPr>
        <w:pStyle w:val="5"/>
        <w:spacing w:before="332" w:beforeAutospacing="0" w:after="180" w:afterAutospacing="0" w:line="500" w:lineRule="exact"/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二、企业营业执照复印件加盖公章电子版文件；</w:t>
      </w:r>
    </w:p>
    <w:p>
      <w:pPr>
        <w:spacing w:line="500" w:lineRule="exact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三、增值税一般纳税人的证明文件加盖财务专用章电子版文件；</w:t>
      </w:r>
    </w:p>
    <w:p>
      <w:pPr>
        <w:pStyle w:val="5"/>
        <w:spacing w:before="332" w:beforeAutospacing="0" w:after="180" w:afterAutospacing="0" w:line="500" w:lineRule="exact"/>
        <w:ind w:firstLine="420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以上文件提供开具增值税专用发票需提供，开具增值税普通发票无需提供以上资料。只需填写开票信息采集表即可。</w:t>
      </w:r>
    </w:p>
    <w:p>
      <w:pPr>
        <w:pStyle w:val="5"/>
        <w:spacing w:before="332" w:beforeAutospacing="0" w:after="180" w:afterAutospacing="0" w:line="500" w:lineRule="exact"/>
        <w:ind w:firstLine="420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请详细填写报名表后，发邮件至相应联系人邮箱。我单位保留课程日程和内容的变更权利，并将通过email或电话通知您。</w:t>
      </w:r>
    </w:p>
    <w:p>
      <w:pPr>
        <w:widowControl/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rPr>
          <w:rFonts w:eastAsiaTheme="minorEastAsia"/>
        </w:rPr>
      </w:pPr>
    </w:p>
    <w:sectPr>
      <w:footerReference r:id="rId3" w:type="default"/>
      <w:footerReference r:id="rId4" w:type="even"/>
      <w:pgSz w:w="11906" w:h="16838"/>
      <w:pgMar w:top="2098" w:right="1587" w:bottom="1984" w:left="1587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95910" cy="15748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TextEdit="1"/>
                    </wps:cNvSpPr>
                    <wps:spPr>
                      <a:xfrm>
                        <a:off x="0" y="0"/>
                        <a:ext cx="2959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4pt;width:23.3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AYOjqtEAAAAD&#10;AQAADwAAAGRycy9kb3ducmV2LnhtbE2PwWrDMBBE74X8g9hAb42cEFzjWs4h0EtvTUuht421sUyl&#10;lZEUx/77qr20l4Vhhpm3zWF2VkwU4uBZwXZTgCDuvB64V/D+9vxQgYgJWaP1TAoWinBoV3cN1trf&#10;+JWmU+pFLuFYowKT0lhLGTtDDuPGj8TZu/jgMGUZeqkD3nK5s3JXFKV0OHBeMDjS0VD3dbo6BY/z&#10;h6cx0pE+L1MXzLBU9mVR6n69LZ5AJJrTXxh+8DM6tJnp7K+so7AK8iPp92ZvX5Ygzgp2+wpk28j/&#10;7O03UEsDBBQAAAAIAIdO4kCHovJN7gEAANIDAAAOAAAAZHJzL2Uyb0RvYy54bWytU8GO0zAQvSPx&#10;D5bvNG3Ewm7UdLVQFiGtAGmXD3AdJ7GIPZbHbdIfgD/gxIU739XvYOyk3WW57IGLM56ZvHnzZry8&#10;HEzHdsqjBlvyxWzOmbISKm2bkn+5u35xzhkGYSvRgVUl3yvkl6vnz5a9K1QOLXSV8oxALBa9K3kb&#10;giuyDGWrjMAZOGUpWIM3ItDVN1nlRU/opsvy+fxV1oOvnAepEMm7HoN8QvRPAYS61lKtQW6NsmFE&#10;9aoTgVrCVjvkq8S2rpUMn+oaVWBdyanTkE4qQvYmntlqKYrGC9dqOVEQT6HwqCcjtKWiJ6i1CIJt&#10;vf4HymjpAaEOMwkmGxtJilAXi/kjbW5b4VTqhaRGdxId/x+s/Lj77JmuSp5zZoWhgR9+fD/8/H34&#10;9Y3lUZ7eYUFZt47ywvAGBlqa1Cq6G5BfkVl42wrbqCt0JHeMkutODeFdpdOVQLIHKCMkEl4UbKi9&#10;iV+SghE0zWV/mgthMEnO/OLsYkERSaHF2euX52lu2f3PzmN4r8CwaJTcE49EUexuMMTyojimxFoW&#10;rnXXpdF39i8HJUZPojsyjMTDsBkmJTZQ7UmInjam5JYeCGfdB0sDict1NPzR2ByNrfO6aZMasR66&#10;q20gEolbrDDCToVp1InytJZxlx7eU9b9U1z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GDo6rR&#10;AAAAAwEAAA8AAAAAAAAAAQAgAAAAIgAAAGRycy9kb3ducmV2LnhtbFBLAQIUABQAAAAIAIdO4kCH&#10;ovJN7gEAANIDAAAOAAAAAAAAAAEAIAAAACABAABkcnMvZTJvRG9jLnhtbFBLBQYAAAAABgAGAFkB&#10;AACABQAAAAA=&#10;">
              <v:fill on="f" focussize="0,0"/>
              <v:stroke on="f"/>
              <v:imagedata o:title=""/>
              <o:lock v:ext="edit" text="t" aspectratio="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TextEdit="1"/>
                    </wps:cNvSpPr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NaBcrLsAQAA0QMAAA4AAABkcnMvZTJvRG9jLnhtbK1TzW7bMAy+D9g7&#10;CLovdhq0G4w4Rbesw4BiG9DuARRZtoVZoiAqsfMC2xvstMvufa48xyg5P1176aEXmSLpjx8/UvPL&#10;wXRsozxqsCWfTnLOlJVQaduU/Pvd9Zt3nGEQthIdWFXyrUJ+uXj9at67Qp1BC12lPCMQi0XvSt6G&#10;4IosQ9kqI3ACTlkK1uCNCHT1TVZ50RO66bKzPL/IevCV8yAVInmXY5DvEf1zAKGutVRLkGujbBhR&#10;vepEoJaw1Q75IrGtayXD17pGFVhXcuo0pJOKkL2KZ7aYi6LxwrVa7imI51B41JMR2lLRI9RSBMHW&#10;Xj+BMlp6QKjDRILJxkaSItTFNH+kzW0rnEq9kNTojqLjy8HKL5tvnumq5DPOrDA08N3vX7s/97u/&#10;P9ksytM7LCjr1lFeGN7DQEuTWkV3A/IHMgsfWmEbdYWO5I5Rct2pIXysdLoSSPYAZYREwouCDbU3&#10;8UtSMIKmuWyPcyEMJsl58XY2pYCkyPR8ls/OI6/s9K/zGD4pMCwaJfdEIzEUmxsMY+ohJZaycK27&#10;jvyi6Ox/DsKMnsR2JBh5h2E1UHY0V1BtSYeeFqbklt4HZ91nS/OIu3Uw/MFYHYy187ppkxixHrqr&#10;dSASidsJdl+YJp26229lXKWH95R1eomL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erNUXQAAAA&#10;AwEAAA8AAAAAAAAAAQAgAAAAIgAAAGRycy9kb3ducmV2LnhtbFBLAQIUABQAAAAIAIdO4kDWgXKy&#10;7AEAANEDAAAOAAAAAAAAAAEAIAAAAB8BAABkcnMvZTJvRG9jLnhtbFBLBQYAAAAABgAGAFkBAAB9&#10;BQAAAAA=&#10;">
              <v:fill on="f" focussize="0,0"/>
              <v:stroke on="f"/>
              <v:imagedata o:title=""/>
              <o:lock v:ext="edit" text="t" aspectratio="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5622D5"/>
    <w:multiLevelType w:val="singleLevel"/>
    <w:tmpl w:val="BF5622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2YWRmZGU0MDUxMGY0NWQyMTNhNjJiOTc3NzFiMjIifQ=="/>
  </w:docVars>
  <w:rsids>
    <w:rsidRoot w:val="6CB46220"/>
    <w:rsid w:val="00026410"/>
    <w:rsid w:val="002C00BB"/>
    <w:rsid w:val="00857DBF"/>
    <w:rsid w:val="00BA2DBC"/>
    <w:rsid w:val="00C069FE"/>
    <w:rsid w:val="00D60D6E"/>
    <w:rsid w:val="00F43C14"/>
    <w:rsid w:val="023879D2"/>
    <w:rsid w:val="036459C6"/>
    <w:rsid w:val="08977148"/>
    <w:rsid w:val="0C070284"/>
    <w:rsid w:val="0C3808BF"/>
    <w:rsid w:val="0D6D69BF"/>
    <w:rsid w:val="0E7D3D3B"/>
    <w:rsid w:val="0E9F2A15"/>
    <w:rsid w:val="0F784044"/>
    <w:rsid w:val="10435EF5"/>
    <w:rsid w:val="11A62607"/>
    <w:rsid w:val="19741321"/>
    <w:rsid w:val="1E1F245F"/>
    <w:rsid w:val="21B94781"/>
    <w:rsid w:val="21E55E9E"/>
    <w:rsid w:val="22E62455"/>
    <w:rsid w:val="293458C6"/>
    <w:rsid w:val="353F15AF"/>
    <w:rsid w:val="35B61988"/>
    <w:rsid w:val="37350645"/>
    <w:rsid w:val="3B967A9A"/>
    <w:rsid w:val="3BFF9D94"/>
    <w:rsid w:val="4646442A"/>
    <w:rsid w:val="498C771C"/>
    <w:rsid w:val="49EF22DA"/>
    <w:rsid w:val="4A92530C"/>
    <w:rsid w:val="4C062D46"/>
    <w:rsid w:val="4C95369F"/>
    <w:rsid w:val="4EB104BC"/>
    <w:rsid w:val="506E6234"/>
    <w:rsid w:val="513D42FA"/>
    <w:rsid w:val="51507367"/>
    <w:rsid w:val="53A20836"/>
    <w:rsid w:val="54312ED1"/>
    <w:rsid w:val="56714B61"/>
    <w:rsid w:val="59F95EC8"/>
    <w:rsid w:val="5A025F09"/>
    <w:rsid w:val="5E0523C8"/>
    <w:rsid w:val="60545057"/>
    <w:rsid w:val="613967BF"/>
    <w:rsid w:val="61A30189"/>
    <w:rsid w:val="686B1200"/>
    <w:rsid w:val="692D0B21"/>
    <w:rsid w:val="6CB46220"/>
    <w:rsid w:val="6E3F19CA"/>
    <w:rsid w:val="6E4F0ED9"/>
    <w:rsid w:val="6E8F63C7"/>
    <w:rsid w:val="766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114</Words>
  <Characters>650</Characters>
  <Lines>5</Lines>
  <Paragraphs>1</Paragraphs>
  <TotalTime>11</TotalTime>
  <ScaleCrop>false</ScaleCrop>
  <LinksUpToDate>false</LinksUpToDate>
  <CharactersWithSpaces>763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2022-08-31T06:28:00Z</dcterms:created>
  <dc:creator>WPS_1593396696</dc:creator>
  <cp:lastModifiedBy>Yjo-M</cp:lastModifiedBy>
  <dcterms:modified xsi:type="dcterms:W3CDTF">2023-02-16T08:45:00Z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B30CBA3C074D4ADA9798AE1C84F40E5D</vt:lpwstr>
  </property>
</Properties>
</file>